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885" w:type="dxa"/>
        <w:tblInd w:w="-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3"/>
        <w:gridCol w:w="991"/>
        <w:gridCol w:w="2550"/>
        <w:gridCol w:w="2242"/>
        <w:gridCol w:w="2268"/>
        <w:gridCol w:w="2297"/>
        <w:gridCol w:w="1839"/>
        <w:gridCol w:w="145"/>
      </w:tblGrid>
      <w:tr w:rsidR="00DD3464" w:rsidTr="0072620C">
        <w:trPr>
          <w:gridAfter w:val="1"/>
          <w:wAfter w:w="145" w:type="dxa"/>
        </w:trPr>
        <w:tc>
          <w:tcPr>
            <w:tcW w:w="2553" w:type="dxa"/>
          </w:tcPr>
          <w:p w:rsidR="00DD3464" w:rsidRDefault="00EF3BBC">
            <w:r>
              <w:rPr>
                <w:noProof/>
                <w:lang w:eastAsia="it-IT"/>
              </w:rPr>
              <w:pict>
                <v:rect id="_x0000_s1026" style="position:absolute;margin-left:107.45pt;margin-top:14.45pt;width:120pt;height:51.75pt;z-index:251659264">
                  <v:textbox>
                    <w:txbxContent>
                      <w:p w:rsidR="000D1226" w:rsidRPr="000D1226" w:rsidRDefault="000D1226">
                        <w:pPr>
                          <w:rPr>
                            <w:b/>
                          </w:rPr>
                        </w:pPr>
                        <w:r w:rsidRPr="000D1226">
                          <w:rPr>
                            <w:b/>
                          </w:rPr>
                          <w:t>ERRORI</w:t>
                        </w:r>
                        <w:proofErr w:type="gramStart"/>
                        <w:r w:rsidRPr="000D1226">
                          <w:rPr>
                            <w:b/>
                          </w:rPr>
                          <w:t xml:space="preserve"> :</w:t>
                        </w:r>
                        <w:proofErr w:type="gramEnd"/>
                      </w:p>
                    </w:txbxContent>
                  </v:textbox>
                </v:rect>
              </w:pict>
            </w:r>
            <w:r w:rsidR="00DD3464" w:rsidRPr="00DD3464">
              <w:rPr>
                <w:noProof/>
                <w:lang w:eastAsia="it-I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-130810</wp:posOffset>
                  </wp:positionV>
                  <wp:extent cx="817880" cy="914400"/>
                  <wp:effectExtent l="19050" t="0" r="1270" b="0"/>
                  <wp:wrapTight wrapText="bothSides">
                    <wp:wrapPolygon edited="0">
                      <wp:start x="-503" y="0"/>
                      <wp:lineTo x="-503" y="21150"/>
                      <wp:lineTo x="21634" y="21150"/>
                      <wp:lineTo x="21634" y="0"/>
                      <wp:lineTo x="-503" y="0"/>
                    </wp:wrapPolygon>
                  </wp:wrapTight>
                  <wp:docPr id="2" name="Immagine 1" descr="gran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8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87" w:type="dxa"/>
            <w:gridSpan w:val="6"/>
          </w:tcPr>
          <w:p w:rsidR="00C05A47" w:rsidRPr="00B40993" w:rsidRDefault="00CB176A" w:rsidP="00CB176A">
            <w:pPr>
              <w:rPr>
                <w:rFonts w:ascii="Tahoma" w:hAnsi="Tahoma" w:cs="Tahoma"/>
                <w:color w:val="002060"/>
                <w:sz w:val="28"/>
                <w:szCs w:val="28"/>
              </w:rPr>
            </w:pPr>
            <w:r w:rsidRPr="00B40993">
              <w:rPr>
                <w:rFonts w:ascii="Tahoma" w:hAnsi="Tahoma" w:cs="Tahoma"/>
                <w:color w:val="002060"/>
                <w:sz w:val="28"/>
                <w:szCs w:val="28"/>
              </w:rPr>
              <w:t xml:space="preserve">                          </w:t>
            </w:r>
            <w:r w:rsidR="005601C2" w:rsidRPr="00B40993">
              <w:rPr>
                <w:rFonts w:ascii="Tahoma" w:hAnsi="Tahoma" w:cs="Tahoma"/>
                <w:color w:val="002060"/>
                <w:sz w:val="28"/>
                <w:szCs w:val="28"/>
              </w:rPr>
              <w:t xml:space="preserve">   </w:t>
            </w:r>
            <w:r w:rsidR="00D04EAE">
              <w:rPr>
                <w:rFonts w:ascii="Tahoma" w:hAnsi="Tahoma" w:cs="Tahoma"/>
                <w:color w:val="002060"/>
                <w:sz w:val="28"/>
                <w:szCs w:val="28"/>
              </w:rPr>
              <w:t xml:space="preserve">              </w:t>
            </w:r>
            <w:r w:rsidR="001B093D">
              <w:rPr>
                <w:rFonts w:ascii="Tahoma" w:hAnsi="Tahoma" w:cs="Tahoma"/>
                <w:color w:val="002060"/>
                <w:sz w:val="28"/>
                <w:szCs w:val="28"/>
              </w:rPr>
              <w:t xml:space="preserve"> </w:t>
            </w:r>
            <w:r w:rsidRPr="00B40993">
              <w:rPr>
                <w:rFonts w:ascii="Tahoma" w:hAnsi="Tahoma" w:cs="Tahoma"/>
                <w:color w:val="002060"/>
                <w:sz w:val="28"/>
                <w:szCs w:val="28"/>
              </w:rPr>
              <w:t>Nome</w:t>
            </w:r>
            <w:proofErr w:type="gramStart"/>
            <w:r w:rsidRPr="00B40993">
              <w:rPr>
                <w:rFonts w:ascii="Tahoma" w:hAnsi="Tahoma" w:cs="Tahoma"/>
                <w:color w:val="002060"/>
                <w:sz w:val="28"/>
                <w:szCs w:val="28"/>
              </w:rPr>
              <w:t xml:space="preserve"> :</w:t>
            </w:r>
            <w:proofErr w:type="gramEnd"/>
            <w:r w:rsidRPr="00B40993">
              <w:rPr>
                <w:rFonts w:ascii="Tahoma" w:hAnsi="Tahoma" w:cs="Tahoma"/>
                <w:color w:val="002060"/>
                <w:sz w:val="28"/>
                <w:szCs w:val="28"/>
              </w:rPr>
              <w:t xml:space="preserve">  </w:t>
            </w:r>
            <w:r w:rsidR="00C305EC" w:rsidRPr="00B40993">
              <w:rPr>
                <w:rFonts w:ascii="Tahoma" w:hAnsi="Tahoma" w:cs="Tahoma"/>
                <w:color w:val="002060"/>
                <w:sz w:val="28"/>
                <w:szCs w:val="28"/>
              </w:rPr>
              <w:t xml:space="preserve">                                </w:t>
            </w:r>
            <w:r w:rsidR="005601C2" w:rsidRPr="00B40993">
              <w:rPr>
                <w:rFonts w:ascii="Tahoma" w:hAnsi="Tahoma" w:cs="Tahoma"/>
                <w:color w:val="002060"/>
                <w:sz w:val="28"/>
                <w:szCs w:val="28"/>
              </w:rPr>
              <w:t xml:space="preserve"> </w:t>
            </w:r>
            <w:r w:rsidR="00B40993">
              <w:rPr>
                <w:rFonts w:ascii="Tahoma" w:hAnsi="Tahoma" w:cs="Tahoma"/>
                <w:color w:val="002060"/>
                <w:sz w:val="28"/>
                <w:szCs w:val="28"/>
              </w:rPr>
              <w:t xml:space="preserve">            </w:t>
            </w:r>
            <w:r w:rsidR="001B093D">
              <w:rPr>
                <w:rFonts w:ascii="Tahoma" w:hAnsi="Tahoma" w:cs="Tahoma"/>
                <w:color w:val="002060"/>
                <w:sz w:val="28"/>
                <w:szCs w:val="28"/>
              </w:rPr>
              <w:t xml:space="preserve">         </w:t>
            </w:r>
            <w:r w:rsidR="00D04EAE">
              <w:rPr>
                <w:rFonts w:ascii="Tahoma" w:hAnsi="Tahoma" w:cs="Tahoma"/>
                <w:color w:val="002060"/>
                <w:sz w:val="28"/>
                <w:szCs w:val="28"/>
              </w:rPr>
              <w:t xml:space="preserve">  </w:t>
            </w:r>
            <w:r w:rsidR="003252C5">
              <w:rPr>
                <w:rFonts w:ascii="Tahoma" w:hAnsi="Tahoma" w:cs="Tahoma"/>
                <w:color w:val="002060"/>
                <w:sz w:val="28"/>
                <w:szCs w:val="28"/>
              </w:rPr>
              <w:t xml:space="preserve">     </w:t>
            </w:r>
            <w:r w:rsidR="005601C2" w:rsidRPr="00B40993">
              <w:rPr>
                <w:rFonts w:ascii="Tahoma" w:hAnsi="Tahoma" w:cs="Tahoma"/>
                <w:color w:val="002060"/>
                <w:sz w:val="28"/>
                <w:szCs w:val="28"/>
              </w:rPr>
              <w:t xml:space="preserve"> S</w:t>
            </w:r>
            <w:r w:rsidR="00B40993" w:rsidRPr="00B40993">
              <w:rPr>
                <w:rFonts w:ascii="Tahoma" w:hAnsi="Tahoma" w:cs="Tahoma"/>
                <w:color w:val="002060"/>
                <w:sz w:val="28"/>
                <w:szCs w:val="28"/>
              </w:rPr>
              <w:t>ez.</w:t>
            </w:r>
          </w:p>
          <w:p w:rsidR="00CB176A" w:rsidRPr="00B40993" w:rsidRDefault="00CB176A" w:rsidP="00DD346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0443F5" w:rsidRPr="003252C5" w:rsidRDefault="00C305EC" w:rsidP="000443F5">
            <w:pPr>
              <w:rPr>
                <w:rFonts w:ascii="Tahoma" w:hAnsi="Tahoma" w:cs="Tahoma"/>
                <w:b/>
                <w:color w:val="171CF1"/>
                <w:sz w:val="36"/>
                <w:szCs w:val="36"/>
              </w:rPr>
            </w:pPr>
            <w:r w:rsidRPr="00B40993">
              <w:rPr>
                <w:rFonts w:ascii="Tahoma" w:hAnsi="Tahoma" w:cs="Tahoma"/>
                <w:sz w:val="28"/>
                <w:szCs w:val="28"/>
              </w:rPr>
              <w:t xml:space="preserve">     </w:t>
            </w:r>
            <w:r w:rsidR="00B40993">
              <w:rPr>
                <w:rFonts w:ascii="Tahoma" w:hAnsi="Tahoma" w:cs="Tahoma"/>
                <w:sz w:val="28"/>
                <w:szCs w:val="28"/>
              </w:rPr>
              <w:t xml:space="preserve">                  </w:t>
            </w:r>
            <w:r w:rsidR="00B40993" w:rsidRPr="00B40993">
              <w:rPr>
                <w:rFonts w:ascii="Tahoma" w:hAnsi="Tahoma" w:cs="Tahoma"/>
                <w:sz w:val="28"/>
                <w:szCs w:val="28"/>
              </w:rPr>
              <w:t xml:space="preserve">   </w:t>
            </w:r>
            <w:r w:rsidR="005601C2" w:rsidRPr="003252C5">
              <w:rPr>
                <w:rFonts w:ascii="Tahoma" w:hAnsi="Tahoma" w:cs="Tahoma"/>
                <w:b/>
                <w:color w:val="171CF1"/>
                <w:sz w:val="28"/>
                <w:szCs w:val="28"/>
              </w:rPr>
              <w:t xml:space="preserve">ANALISI GRAMMATICALE </w:t>
            </w:r>
            <w:proofErr w:type="spellStart"/>
            <w:r w:rsidR="005601C2" w:rsidRPr="003252C5">
              <w:rPr>
                <w:rFonts w:ascii="Tahoma" w:hAnsi="Tahoma" w:cs="Tahoma"/>
                <w:b/>
                <w:color w:val="171CF1"/>
                <w:sz w:val="28"/>
                <w:szCs w:val="28"/>
              </w:rPr>
              <w:t>DI</w:t>
            </w:r>
            <w:proofErr w:type="spellEnd"/>
            <w:r w:rsidR="005601C2" w:rsidRPr="003252C5">
              <w:rPr>
                <w:rFonts w:ascii="Tahoma" w:hAnsi="Tahoma" w:cs="Tahoma"/>
                <w:b/>
                <w:color w:val="171CF1"/>
                <w:sz w:val="28"/>
                <w:szCs w:val="28"/>
              </w:rPr>
              <w:t xml:space="preserve"> VOCI VERBALI</w:t>
            </w:r>
          </w:p>
          <w:p w:rsidR="00DD3464" w:rsidRPr="000443F5" w:rsidRDefault="00DD3464" w:rsidP="000443F5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DD3464" w:rsidTr="00CC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2"/>
          </w:tcPr>
          <w:p w:rsidR="000443F5" w:rsidRPr="005601C2" w:rsidRDefault="000443F5" w:rsidP="004F0804">
            <w:pPr>
              <w:jc w:val="center"/>
              <w:rPr>
                <w:b/>
                <w:sz w:val="24"/>
                <w:szCs w:val="24"/>
              </w:rPr>
            </w:pPr>
            <w:r w:rsidRPr="003252C5">
              <w:rPr>
                <w:rFonts w:cs="Tahoma"/>
                <w:b/>
                <w:color w:val="171CF1"/>
                <w:sz w:val="24"/>
                <w:szCs w:val="24"/>
              </w:rPr>
              <w:t>VOCE VERBALE</w:t>
            </w:r>
          </w:p>
        </w:tc>
        <w:tc>
          <w:tcPr>
            <w:tcW w:w="2550" w:type="dxa"/>
          </w:tcPr>
          <w:p w:rsidR="00DD3464" w:rsidRPr="003252C5" w:rsidRDefault="000443F5" w:rsidP="00B55D01">
            <w:pPr>
              <w:jc w:val="center"/>
              <w:rPr>
                <w:rFonts w:cs="Tahoma"/>
                <w:b/>
                <w:color w:val="C00000"/>
                <w:sz w:val="24"/>
                <w:szCs w:val="24"/>
              </w:rPr>
            </w:pPr>
            <w:r w:rsidRPr="003252C5">
              <w:rPr>
                <w:rFonts w:cs="Tahoma"/>
                <w:b/>
                <w:color w:val="C00000"/>
                <w:sz w:val="24"/>
                <w:szCs w:val="24"/>
              </w:rPr>
              <w:t>INFINITO</w:t>
            </w:r>
          </w:p>
        </w:tc>
        <w:tc>
          <w:tcPr>
            <w:tcW w:w="2242" w:type="dxa"/>
          </w:tcPr>
          <w:p w:rsidR="00DD3464" w:rsidRPr="003252C5" w:rsidRDefault="005601C2" w:rsidP="00B40993">
            <w:pPr>
              <w:jc w:val="center"/>
              <w:rPr>
                <w:rFonts w:cs="Tahoma"/>
                <w:b/>
                <w:color w:val="068409"/>
              </w:rPr>
            </w:pPr>
            <w:r w:rsidRPr="003252C5">
              <w:rPr>
                <w:rFonts w:cs="Tahoma"/>
                <w:b/>
                <w:color w:val="068409"/>
              </w:rPr>
              <w:t>CONIUGAZIONE</w:t>
            </w:r>
          </w:p>
          <w:p w:rsidR="000443F5" w:rsidRDefault="000443F5" w:rsidP="00B40993">
            <w:pPr>
              <w:jc w:val="center"/>
              <w:rPr>
                <w:rFonts w:cs="Tahoma"/>
                <w:b/>
                <w:color w:val="068409"/>
              </w:rPr>
            </w:pPr>
            <w:proofErr w:type="gramStart"/>
            <w:r w:rsidRPr="003252C5">
              <w:rPr>
                <w:rFonts w:cs="Tahoma"/>
                <w:b/>
                <w:color w:val="068409"/>
              </w:rPr>
              <w:t>ARE-ERE-IRE</w:t>
            </w:r>
            <w:r w:rsidR="00CC1FA3">
              <w:rPr>
                <w:rFonts w:cs="Tahoma"/>
                <w:b/>
                <w:color w:val="068409"/>
              </w:rPr>
              <w:t>-PROPRIA</w:t>
            </w:r>
            <w:proofErr w:type="gramEnd"/>
          </w:p>
          <w:p w:rsidR="004F0804" w:rsidRPr="000443F5" w:rsidRDefault="004F0804" w:rsidP="00B40993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268" w:type="dxa"/>
          </w:tcPr>
          <w:p w:rsidR="00DD3464" w:rsidRPr="003252C5" w:rsidRDefault="005601C2" w:rsidP="00B55D01">
            <w:pPr>
              <w:jc w:val="center"/>
              <w:rPr>
                <w:b/>
                <w:color w:val="FD3C07"/>
                <w:sz w:val="24"/>
                <w:szCs w:val="24"/>
              </w:rPr>
            </w:pPr>
            <w:r w:rsidRPr="003252C5">
              <w:rPr>
                <w:rFonts w:cs="Tahoma"/>
                <w:b/>
                <w:color w:val="FD3C07"/>
                <w:sz w:val="24"/>
                <w:szCs w:val="24"/>
              </w:rPr>
              <w:t>MODO</w:t>
            </w:r>
          </w:p>
        </w:tc>
        <w:tc>
          <w:tcPr>
            <w:tcW w:w="2297" w:type="dxa"/>
          </w:tcPr>
          <w:p w:rsidR="00DD3464" w:rsidRPr="003252C5" w:rsidRDefault="005601C2" w:rsidP="00B55D01">
            <w:pPr>
              <w:jc w:val="center"/>
              <w:rPr>
                <w:b/>
                <w:color w:val="EC20D4"/>
                <w:sz w:val="24"/>
                <w:szCs w:val="24"/>
              </w:rPr>
            </w:pPr>
            <w:r w:rsidRPr="003252C5">
              <w:rPr>
                <w:rFonts w:cs="Tahoma"/>
                <w:b/>
                <w:color w:val="EC20D4"/>
                <w:sz w:val="24"/>
                <w:szCs w:val="24"/>
              </w:rPr>
              <w:t>TEMPO</w:t>
            </w:r>
          </w:p>
        </w:tc>
        <w:tc>
          <w:tcPr>
            <w:tcW w:w="1984" w:type="dxa"/>
            <w:gridSpan w:val="2"/>
          </w:tcPr>
          <w:p w:rsidR="00DD3464" w:rsidRPr="003252C5" w:rsidRDefault="005601C2" w:rsidP="00B55D01">
            <w:pPr>
              <w:jc w:val="center"/>
              <w:rPr>
                <w:b/>
                <w:color w:val="8F3B21"/>
                <w:sz w:val="24"/>
                <w:szCs w:val="24"/>
              </w:rPr>
            </w:pPr>
            <w:r w:rsidRPr="003252C5">
              <w:rPr>
                <w:rFonts w:cs="Tahoma"/>
                <w:b/>
                <w:color w:val="8F3B21"/>
                <w:sz w:val="24"/>
                <w:szCs w:val="24"/>
              </w:rPr>
              <w:t>PERSONA</w:t>
            </w:r>
          </w:p>
        </w:tc>
      </w:tr>
      <w:tr w:rsidR="009877BB" w:rsidTr="00907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3544" w:type="dxa"/>
            <w:gridSpan w:val="2"/>
          </w:tcPr>
          <w:p w:rsidR="00907D4B" w:rsidRPr="00CB176A" w:rsidRDefault="00471666" w:rsidP="00907D4B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550" w:type="dxa"/>
          </w:tcPr>
          <w:p w:rsidR="009877BB" w:rsidRPr="00CB176A" w:rsidRDefault="00471666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42" w:type="dxa"/>
          </w:tcPr>
          <w:p w:rsidR="009877BB" w:rsidRPr="00CB176A" w:rsidRDefault="00471666">
            <w:pPr>
              <w:rPr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9877BB" w:rsidRPr="00CB176A" w:rsidRDefault="00471666">
            <w:pPr>
              <w:rPr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97" w:type="dxa"/>
          </w:tcPr>
          <w:p w:rsidR="009877BB" w:rsidRDefault="00471666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  <w:p w:rsidR="00B40993" w:rsidRPr="00CB176A" w:rsidRDefault="00B4099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9877BB" w:rsidRPr="00CB176A" w:rsidRDefault="00471666">
            <w:pPr>
              <w:rPr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</w:tr>
      <w:tr w:rsidR="009877BB" w:rsidTr="00CC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2"/>
          </w:tcPr>
          <w:p w:rsidR="009877BB" w:rsidRPr="00CB176A" w:rsidRDefault="00471666">
            <w:pPr>
              <w:rPr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550" w:type="dxa"/>
          </w:tcPr>
          <w:p w:rsidR="009877BB" w:rsidRPr="00CB176A" w:rsidRDefault="00471666">
            <w:pPr>
              <w:rPr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42" w:type="dxa"/>
          </w:tcPr>
          <w:p w:rsidR="009877BB" w:rsidRPr="00CB176A" w:rsidRDefault="00471666">
            <w:pPr>
              <w:rPr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9877BB" w:rsidRPr="00CB176A" w:rsidRDefault="00471666">
            <w:pPr>
              <w:rPr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97" w:type="dxa"/>
          </w:tcPr>
          <w:p w:rsidR="009877BB" w:rsidRDefault="00471666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  <w:p w:rsidR="00B40993" w:rsidRPr="00CB176A" w:rsidRDefault="00B4099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9877BB" w:rsidRPr="00CB176A" w:rsidRDefault="00471666">
            <w:pPr>
              <w:rPr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</w:tr>
      <w:tr w:rsidR="009877BB" w:rsidTr="00CC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2"/>
          </w:tcPr>
          <w:p w:rsidR="009877BB" w:rsidRPr="00CB176A" w:rsidRDefault="00471666">
            <w:pPr>
              <w:rPr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550" w:type="dxa"/>
          </w:tcPr>
          <w:p w:rsidR="009877BB" w:rsidRPr="00CB176A" w:rsidRDefault="00471666">
            <w:pPr>
              <w:rPr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42" w:type="dxa"/>
          </w:tcPr>
          <w:p w:rsidR="009877BB" w:rsidRPr="00CB176A" w:rsidRDefault="00471666">
            <w:pPr>
              <w:rPr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9877BB" w:rsidRPr="00CB176A" w:rsidRDefault="00471666">
            <w:pPr>
              <w:rPr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97" w:type="dxa"/>
          </w:tcPr>
          <w:p w:rsidR="009877BB" w:rsidRDefault="00471666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  <w:p w:rsidR="00B40993" w:rsidRPr="00CB176A" w:rsidRDefault="00B4099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9877BB" w:rsidRPr="00CB176A" w:rsidRDefault="00471666">
            <w:pPr>
              <w:rPr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</w:tr>
      <w:tr w:rsidR="009877BB" w:rsidTr="00CC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2"/>
          </w:tcPr>
          <w:p w:rsidR="009877BB" w:rsidRPr="00CB176A" w:rsidRDefault="00471666">
            <w:pPr>
              <w:rPr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550" w:type="dxa"/>
          </w:tcPr>
          <w:p w:rsidR="009877BB" w:rsidRPr="00CB176A" w:rsidRDefault="00471666">
            <w:pPr>
              <w:rPr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42" w:type="dxa"/>
          </w:tcPr>
          <w:p w:rsidR="009877BB" w:rsidRPr="00CB176A" w:rsidRDefault="00471666">
            <w:pPr>
              <w:rPr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9877BB" w:rsidRPr="00CB176A" w:rsidRDefault="00471666">
            <w:pPr>
              <w:rPr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97" w:type="dxa"/>
          </w:tcPr>
          <w:p w:rsidR="009877BB" w:rsidRDefault="00471666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  <w:p w:rsidR="00B40993" w:rsidRPr="00CB176A" w:rsidRDefault="00B40993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9877BB" w:rsidRPr="00CB176A" w:rsidRDefault="00471666">
            <w:pPr>
              <w:rPr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</w:tr>
      <w:tr w:rsidR="009877BB" w:rsidTr="00CC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2"/>
          </w:tcPr>
          <w:p w:rsidR="009877BB" w:rsidRPr="00CB176A" w:rsidRDefault="00471666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550" w:type="dxa"/>
          </w:tcPr>
          <w:p w:rsidR="009877BB" w:rsidRPr="00CB176A" w:rsidRDefault="00471666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42" w:type="dxa"/>
          </w:tcPr>
          <w:p w:rsidR="009877BB" w:rsidRPr="00CB176A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9877BB" w:rsidRPr="00CB176A" w:rsidRDefault="00471666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97" w:type="dxa"/>
          </w:tcPr>
          <w:p w:rsidR="009877BB" w:rsidRDefault="00471666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  <w:p w:rsidR="00B40993" w:rsidRPr="00CB176A" w:rsidRDefault="00B40993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9877BB" w:rsidRPr="00CB176A" w:rsidRDefault="00471666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</w:tr>
      <w:tr w:rsidR="009877BB" w:rsidTr="00CC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2"/>
          </w:tcPr>
          <w:p w:rsidR="009877BB" w:rsidRPr="00CB176A" w:rsidRDefault="00471666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550" w:type="dxa"/>
          </w:tcPr>
          <w:p w:rsidR="009877BB" w:rsidRPr="00CB176A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42" w:type="dxa"/>
          </w:tcPr>
          <w:p w:rsidR="009877BB" w:rsidRPr="00CB176A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9877BB" w:rsidRPr="00CB176A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97" w:type="dxa"/>
          </w:tcPr>
          <w:p w:rsidR="009877BB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  <w:p w:rsidR="00B40993" w:rsidRPr="00CB176A" w:rsidRDefault="00B40993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9877BB" w:rsidRPr="00CB176A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</w:tr>
      <w:tr w:rsidR="009877BB" w:rsidTr="00CC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2"/>
          </w:tcPr>
          <w:p w:rsidR="009877BB" w:rsidRPr="00CB176A" w:rsidRDefault="00471666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550" w:type="dxa"/>
          </w:tcPr>
          <w:p w:rsidR="009877BB" w:rsidRPr="00CB176A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42" w:type="dxa"/>
          </w:tcPr>
          <w:p w:rsidR="009877BB" w:rsidRPr="00CB176A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9877BB" w:rsidRPr="00CB176A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97" w:type="dxa"/>
          </w:tcPr>
          <w:p w:rsidR="009877BB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  <w:p w:rsidR="00B40993" w:rsidRPr="00CB176A" w:rsidRDefault="00B40993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9877BB" w:rsidRPr="00CB176A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</w:tr>
      <w:tr w:rsidR="009877BB" w:rsidTr="00CC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2"/>
          </w:tcPr>
          <w:p w:rsidR="009877BB" w:rsidRPr="00CB176A" w:rsidRDefault="00471666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550" w:type="dxa"/>
          </w:tcPr>
          <w:p w:rsidR="009877BB" w:rsidRPr="00CB176A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42" w:type="dxa"/>
          </w:tcPr>
          <w:p w:rsidR="009877BB" w:rsidRPr="00CB176A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9877BB" w:rsidRPr="00CB176A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97" w:type="dxa"/>
          </w:tcPr>
          <w:p w:rsidR="009877BB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  <w:p w:rsidR="00B40993" w:rsidRPr="00CB176A" w:rsidRDefault="00B40993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9877BB" w:rsidRPr="00CB176A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</w:tr>
      <w:tr w:rsidR="009877BB" w:rsidTr="00CC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2"/>
          </w:tcPr>
          <w:p w:rsidR="009877BB" w:rsidRPr="00CB176A" w:rsidRDefault="00471666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550" w:type="dxa"/>
          </w:tcPr>
          <w:p w:rsidR="009877BB" w:rsidRPr="00CB176A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42" w:type="dxa"/>
          </w:tcPr>
          <w:p w:rsidR="009877BB" w:rsidRPr="00CB176A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9877BB" w:rsidRPr="00CB176A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97" w:type="dxa"/>
          </w:tcPr>
          <w:p w:rsidR="009877BB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  <w:p w:rsidR="00B40993" w:rsidRPr="00CB176A" w:rsidRDefault="00B40993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9877BB" w:rsidRPr="00CB176A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</w:tr>
      <w:tr w:rsidR="009877BB" w:rsidTr="00CC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2"/>
          </w:tcPr>
          <w:p w:rsidR="009877BB" w:rsidRPr="00CB176A" w:rsidRDefault="00471666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550" w:type="dxa"/>
          </w:tcPr>
          <w:p w:rsidR="009877BB" w:rsidRPr="00CB176A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42" w:type="dxa"/>
          </w:tcPr>
          <w:p w:rsidR="009877BB" w:rsidRPr="00CB176A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9877BB" w:rsidRPr="00CB176A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2297" w:type="dxa"/>
          </w:tcPr>
          <w:p w:rsidR="009877BB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  <w:p w:rsidR="00B40993" w:rsidRPr="00CB176A" w:rsidRDefault="00B40993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9877BB" w:rsidRPr="00CB176A" w:rsidRDefault="00CB176A">
            <w:pPr>
              <w:rPr>
                <w:rFonts w:ascii="Tahoma" w:hAnsi="Tahoma" w:cs="Tahoma"/>
                <w:color w:val="002060"/>
                <w:sz w:val="32"/>
                <w:szCs w:val="32"/>
              </w:rPr>
            </w:pPr>
            <w:r w:rsidRPr="00CB176A">
              <w:rPr>
                <w:rFonts w:ascii="Tahoma" w:hAnsi="Tahoma" w:cs="Tahoma"/>
                <w:color w:val="002060"/>
                <w:sz w:val="32"/>
                <w:szCs w:val="32"/>
              </w:rPr>
              <w:t xml:space="preserve"> </w:t>
            </w:r>
          </w:p>
        </w:tc>
      </w:tr>
    </w:tbl>
    <w:p w:rsidR="009877BB" w:rsidRDefault="009877BB" w:rsidP="000443F5"/>
    <w:sectPr w:rsidR="009877BB" w:rsidSect="000443F5">
      <w:pgSz w:w="16838" w:h="11906" w:orient="landscape"/>
      <w:pgMar w:top="851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877BB"/>
    <w:rsid w:val="000443F5"/>
    <w:rsid w:val="000C5DD5"/>
    <w:rsid w:val="000D1226"/>
    <w:rsid w:val="001B093D"/>
    <w:rsid w:val="002E683B"/>
    <w:rsid w:val="003252C5"/>
    <w:rsid w:val="003706EA"/>
    <w:rsid w:val="00471666"/>
    <w:rsid w:val="004C0D3D"/>
    <w:rsid w:val="004F0804"/>
    <w:rsid w:val="005601C2"/>
    <w:rsid w:val="005D3401"/>
    <w:rsid w:val="00666BAC"/>
    <w:rsid w:val="00683E50"/>
    <w:rsid w:val="006E2C01"/>
    <w:rsid w:val="0072620C"/>
    <w:rsid w:val="00754E93"/>
    <w:rsid w:val="00907D4B"/>
    <w:rsid w:val="009877BB"/>
    <w:rsid w:val="00B17A0B"/>
    <w:rsid w:val="00B40993"/>
    <w:rsid w:val="00B55D01"/>
    <w:rsid w:val="00BD1E7D"/>
    <w:rsid w:val="00BE02E8"/>
    <w:rsid w:val="00C05A47"/>
    <w:rsid w:val="00C305EC"/>
    <w:rsid w:val="00C77E73"/>
    <w:rsid w:val="00CB176A"/>
    <w:rsid w:val="00CC1FA3"/>
    <w:rsid w:val="00D04EAE"/>
    <w:rsid w:val="00D84AE1"/>
    <w:rsid w:val="00DD3464"/>
    <w:rsid w:val="00EF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34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7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2</cp:revision>
  <dcterms:created xsi:type="dcterms:W3CDTF">2013-01-31T16:23:00Z</dcterms:created>
  <dcterms:modified xsi:type="dcterms:W3CDTF">2013-01-31T16:23:00Z</dcterms:modified>
</cp:coreProperties>
</file>